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1159235A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48546A">
        <w:rPr>
          <w:rFonts w:ascii="Times New Roman" w:eastAsia="Times New Roman" w:hAnsi="Times New Roman" w:cs="Times New Roman"/>
        </w:rPr>
        <w:t>1</w:t>
      </w:r>
      <w:r w:rsidR="00EB5E83">
        <w:rPr>
          <w:rFonts w:ascii="Times New Roman" w:eastAsia="Times New Roman" w:hAnsi="Times New Roman" w:cs="Times New Roman"/>
        </w:rPr>
        <w:t>2</w:t>
      </w:r>
      <w:r w:rsidR="0048546A">
        <w:rPr>
          <w:rFonts w:ascii="Times New Roman" w:eastAsia="Times New Roman" w:hAnsi="Times New Roman" w:cs="Times New Roman"/>
        </w:rPr>
        <w:t>-</w:t>
      </w:r>
      <w:r w:rsidR="006A0551">
        <w:rPr>
          <w:rFonts w:ascii="Times New Roman" w:eastAsia="Times New Roman" w:hAnsi="Times New Roman" w:cs="Times New Roman"/>
        </w:rPr>
        <w:t>23</w:t>
      </w:r>
      <w:r w:rsidR="0048546A">
        <w:rPr>
          <w:rFonts w:ascii="Times New Roman" w:eastAsia="Times New Roman" w:hAnsi="Times New Roman" w:cs="Times New Roman"/>
        </w:rPr>
        <w:t xml:space="preserve">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AF72FD">
        <w:rPr>
          <w:rFonts w:ascii="Times New Roman" w:eastAsia="Times New Roman" w:hAnsi="Times New Roman" w:cs="Times New Roman"/>
        </w:rPr>
        <w:t>-</w:t>
      </w:r>
      <w:r w:rsidR="006A0551">
        <w:rPr>
          <w:rFonts w:ascii="Times New Roman" w:eastAsia="Times New Roman" w:hAnsi="Times New Roman" w:cs="Times New Roman"/>
        </w:rPr>
        <w:t>11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1EDB7175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684E4D">
        <w:rPr>
          <w:rFonts w:ascii="Times New Roman" w:eastAsia="Times New Roman" w:hAnsi="Times New Roman" w:cs="Times New Roman"/>
          <w:b/>
          <w:bCs/>
        </w:rPr>
        <w:t>1</w:t>
      </w:r>
      <w:r w:rsidR="00AA3BC3">
        <w:rPr>
          <w:rFonts w:ascii="Times New Roman" w:eastAsia="Times New Roman" w:hAnsi="Times New Roman" w:cs="Times New Roman"/>
          <w:b/>
          <w:bCs/>
        </w:rPr>
        <w:t>2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AA3BC3">
        <w:rPr>
          <w:rFonts w:ascii="Times New Roman" w:eastAsia="Times New Roman" w:hAnsi="Times New Roman" w:cs="Times New Roman"/>
          <w:b/>
          <w:bCs/>
        </w:rPr>
        <w:t>18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44016F">
        <w:rPr>
          <w:rFonts w:ascii="Times New Roman" w:eastAsia="Times New Roman" w:hAnsi="Times New Roman" w:cs="Times New Roman"/>
          <w:b/>
          <w:bCs/>
        </w:rPr>
        <w:t>5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639C6899" w:rsidR="00053FB7" w:rsidRPr="00A5225C" w:rsidRDefault="0044016F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77390A1C" w:rsidR="00053FB7" w:rsidRPr="00A5225C" w:rsidRDefault="0044016F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3E1" w14:textId="546D3519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57557186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03F0F83A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3E6" w14:textId="5E11089A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4E6F74AE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24DC061D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3EB" w14:textId="321218A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27E34447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54BF250B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3F0" w14:textId="4C578593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43FCFB40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5B3FA170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3F5" w14:textId="707A1EE1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44016F" w:rsidRPr="009778A7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44016F" w:rsidRPr="009778A7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332121B3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1916ABF8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3FA" w14:textId="4083E48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15CFF7B4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665E671D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3FF" w14:textId="0185DDD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Kinčienė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4EA6C29D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6E84DD45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26735E8E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7A2990E8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27A90367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0B97DC07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19F44848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4B85BF08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04" w14:textId="25CF9E7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64FE7DAE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12286C02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0E" w14:textId="7DCC5DB8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33C43C81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0A51E80C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13" w14:textId="50AE0F7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033FDD45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4418496D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4340A41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72C5BEA0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272F03C7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1D" w14:textId="2A17F9B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51B0A250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004FB9AC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DE0C0A2" w14:textId="137402B2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0D92B076" w:rsidR="0044016F" w:rsidRPr="00121808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4F886274" w:rsidR="0044016F" w:rsidRPr="00121808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22" w14:textId="3C0153C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3E35DE34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339A49AF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2C" w14:textId="6A8CEF40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41097B6B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23D07E3B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31" w14:textId="4EAD45C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1087666B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3570C733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36" w14:textId="122CB4A4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4296CF70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2EA0C259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4016F" w14:paraId="5ECF743B" w14:textId="1617BC1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44016F" w:rsidRDefault="0044016F" w:rsidP="0044016F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684C8ED2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5C0FFADC" w:rsidR="0044016F" w:rsidRPr="00B329BB" w:rsidRDefault="0044016F" w:rsidP="0044016F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15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258A6EDE" w:rsidR="00431B2D" w:rsidRPr="002B4936" w:rsidRDefault="00321349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18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016F">
              <w:rPr>
                <w:rFonts w:ascii="Times New Roman" w:hAnsi="Times New Roman" w:cs="Times New Roman"/>
                <w:b/>
                <w:bCs/>
              </w:rPr>
              <w:t xml:space="preserve">21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44016F">
              <w:rPr>
                <w:rFonts w:ascii="Times New Roman" w:hAnsi="Times New Roman" w:cs="Times New Roman"/>
                <w:b/>
                <w:bCs/>
              </w:rPr>
              <w:t>dvidešimt vienas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623542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618A"/>
    <w:rsid w:val="000A462B"/>
    <w:rsid w:val="000C54A8"/>
    <w:rsid w:val="000E096C"/>
    <w:rsid w:val="000E269F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619BE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016F"/>
    <w:rsid w:val="00444C6C"/>
    <w:rsid w:val="0044713E"/>
    <w:rsid w:val="00461B78"/>
    <w:rsid w:val="004778E0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0551"/>
    <w:rsid w:val="006A485A"/>
    <w:rsid w:val="006A5587"/>
    <w:rsid w:val="006A58BF"/>
    <w:rsid w:val="006B0F1C"/>
    <w:rsid w:val="006B3DE4"/>
    <w:rsid w:val="006C0939"/>
    <w:rsid w:val="006E3D54"/>
    <w:rsid w:val="006E6538"/>
    <w:rsid w:val="006F003F"/>
    <w:rsid w:val="006F1F61"/>
    <w:rsid w:val="006F32B4"/>
    <w:rsid w:val="006F4E94"/>
    <w:rsid w:val="00715041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6148B"/>
    <w:rsid w:val="00872B2E"/>
    <w:rsid w:val="00880A09"/>
    <w:rsid w:val="00891C68"/>
    <w:rsid w:val="00893F2A"/>
    <w:rsid w:val="008A01AF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3BC3"/>
    <w:rsid w:val="00AA5313"/>
    <w:rsid w:val="00AC051A"/>
    <w:rsid w:val="00AD427F"/>
    <w:rsid w:val="00AE6DBD"/>
    <w:rsid w:val="00AF72F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02118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2025-12-18T12:01:00Z</dcterms:created>
  <dcterms:modified xsi:type="dcterms:W3CDTF">2025-12-23T12:18:00Z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